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4D5F" w14:textId="77777777" w:rsidR="004D62D5" w:rsidRDefault="004D62D5" w:rsidP="004D62D5">
      <w:pPr>
        <w:spacing w:after="0" w:line="240" w:lineRule="auto"/>
        <w:jc w:val="center"/>
        <w:rPr>
          <w:b/>
          <w:bCs/>
        </w:rPr>
      </w:pPr>
      <w:r w:rsidRPr="00AC2D20">
        <w:rPr>
          <w:b/>
          <w:bCs/>
        </w:rPr>
        <w:t>Committee to Investigate</w:t>
      </w:r>
      <w:r>
        <w:rPr>
          <w:b/>
          <w:bCs/>
        </w:rPr>
        <w:t xml:space="preserve"> City</w:t>
      </w:r>
    </w:p>
    <w:p w14:paraId="41A206A9" w14:textId="77777777" w:rsidR="004D62D5" w:rsidRDefault="004D62D5" w:rsidP="004D62D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Financial Situation Minutes</w:t>
      </w:r>
    </w:p>
    <w:p w14:paraId="7FE6505E" w14:textId="14E9E783" w:rsidR="004D62D5" w:rsidRDefault="002B4C94" w:rsidP="004D62D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May 6</w:t>
      </w:r>
      <w:r w:rsidR="004D62D5">
        <w:rPr>
          <w:b/>
          <w:bCs/>
        </w:rPr>
        <w:t>, 2026</w:t>
      </w:r>
    </w:p>
    <w:p w14:paraId="41A61139" w14:textId="77777777" w:rsidR="004D62D5" w:rsidRDefault="004D62D5" w:rsidP="004D62D5">
      <w:pPr>
        <w:spacing w:after="0" w:line="240" w:lineRule="auto"/>
        <w:jc w:val="center"/>
        <w:rPr>
          <w:b/>
          <w:bCs/>
        </w:rPr>
      </w:pPr>
    </w:p>
    <w:p w14:paraId="1AEF80EA" w14:textId="4C77CC26" w:rsidR="004D62D5" w:rsidRDefault="004D62D5" w:rsidP="004D62D5">
      <w:pPr>
        <w:spacing w:after="0" w:line="240" w:lineRule="auto"/>
      </w:pPr>
      <w:r>
        <w:t>Called to order by Richard J. Dufour 7:00 p.m.</w:t>
      </w:r>
    </w:p>
    <w:p w14:paraId="7131563D" w14:textId="62999696" w:rsidR="004D62D5" w:rsidRDefault="004D62D5" w:rsidP="004D62D5">
      <w:pPr>
        <w:spacing w:after="0" w:line="240" w:lineRule="auto"/>
      </w:pPr>
      <w:r>
        <w:t>Members present: Ron Knutson, William Faulkner, Dennis Schrimpf, Marilyn Merrill</w:t>
      </w:r>
    </w:p>
    <w:p w14:paraId="6DC47829" w14:textId="7452FF81" w:rsidR="004D62D5" w:rsidRDefault="004D62D5" w:rsidP="004D62D5">
      <w:pPr>
        <w:spacing w:after="0" w:line="240" w:lineRule="auto"/>
      </w:pPr>
      <w:r>
        <w:t>Others Present:  Venise Mugler, Mary Ann Paul, Patty Schlaefer, Brian Schrimf, Carol Faulkner, Maureen Krivanek, McKenzie Pfeiffer</w:t>
      </w:r>
    </w:p>
    <w:p w14:paraId="1ACEA47C" w14:textId="77777777" w:rsidR="004D62D5" w:rsidRDefault="004D62D5" w:rsidP="004D62D5">
      <w:pPr>
        <w:spacing w:after="0" w:line="240" w:lineRule="auto"/>
      </w:pPr>
    </w:p>
    <w:p w14:paraId="1097FCD5" w14:textId="4CD17EB4" w:rsidR="004D62D5" w:rsidRDefault="004D62D5" w:rsidP="004D62D5">
      <w:pPr>
        <w:spacing w:after="0" w:line="240" w:lineRule="auto"/>
      </w:pPr>
      <w:r>
        <w:t xml:space="preserve">Discussion regarding the After Dark Money – It was determined the money was authorized to be used to erect a fence and remove three trees from the green space. That would account for all, or virtually all of the money in the After Dark account. </w:t>
      </w:r>
    </w:p>
    <w:p w14:paraId="6197591E" w14:textId="77777777" w:rsidR="004D62D5" w:rsidRDefault="004D62D5" w:rsidP="004D62D5">
      <w:pPr>
        <w:spacing w:after="0" w:line="240" w:lineRule="auto"/>
      </w:pPr>
    </w:p>
    <w:p w14:paraId="0A803B21" w14:textId="0D5EC8E3" w:rsidR="009365E8" w:rsidRDefault="004D62D5" w:rsidP="004D62D5">
      <w:pPr>
        <w:spacing w:after="0" w:line="240" w:lineRule="auto"/>
      </w:pPr>
      <w:r>
        <w:t>Park Funds – It is not clear what happened to the money in the park account from donations. The last purchase from the park account was a cooler and that was about 5 years ago. That purchase was well before the $6,764.45 was withdrawn on 6/24/25. Venise Mugler will provide May and June 2025 Park Board minutes to confirm no authorized expenditures.</w:t>
      </w:r>
    </w:p>
    <w:p w14:paraId="1D747A8F" w14:textId="77777777" w:rsidR="004D62D5" w:rsidRDefault="004D62D5" w:rsidP="004D62D5">
      <w:pPr>
        <w:spacing w:after="0" w:line="240" w:lineRule="auto"/>
      </w:pPr>
    </w:p>
    <w:p w14:paraId="2DD4B86A" w14:textId="0D6D44D9" w:rsidR="004D62D5" w:rsidRDefault="004D62D5" w:rsidP="004D62D5">
      <w:pPr>
        <w:spacing w:after="0" w:line="240" w:lineRule="auto"/>
      </w:pPr>
      <w:r>
        <w:t>Citizen Comments – Question was raised if two signatures are now required and Mayor Schrimpf confirmed that was the case.</w:t>
      </w:r>
    </w:p>
    <w:p w14:paraId="22502A52" w14:textId="15E59C2D" w:rsidR="004D62D5" w:rsidRDefault="004D62D5" w:rsidP="004D62D5">
      <w:pPr>
        <w:spacing w:after="0" w:line="240" w:lineRule="auto"/>
      </w:pPr>
      <w:r>
        <w:t>The committee will be seeking minutes from the 12/2/24 budget hearing meeting.</w:t>
      </w:r>
    </w:p>
    <w:p w14:paraId="71896A60" w14:textId="36D97018" w:rsidR="004D62D5" w:rsidRDefault="004D62D5" w:rsidP="004D62D5">
      <w:pPr>
        <w:spacing w:after="0" w:line="240" w:lineRule="auto"/>
      </w:pPr>
      <w:r>
        <w:t xml:space="preserve">Question was raised about the retirement payout to former clerk/treasurer Calnin. It was confirmed by Mayor Schrimpf that payout was mandatory. </w:t>
      </w:r>
    </w:p>
    <w:p w14:paraId="06DB775F" w14:textId="699FC654" w:rsidR="004D62D5" w:rsidRDefault="004D62D5" w:rsidP="004D62D5">
      <w:pPr>
        <w:spacing w:after="0" w:line="240" w:lineRule="auto"/>
      </w:pPr>
      <w:r>
        <w:t>Question was raised about how comp time is confirmed for employees.</w:t>
      </w:r>
    </w:p>
    <w:p w14:paraId="5B47704F" w14:textId="77777777" w:rsidR="004D62D5" w:rsidRDefault="004D62D5" w:rsidP="004D62D5">
      <w:pPr>
        <w:spacing w:after="0" w:line="240" w:lineRule="auto"/>
      </w:pPr>
    </w:p>
    <w:p w14:paraId="1A55EDE3" w14:textId="66D857B3" w:rsidR="004D62D5" w:rsidRDefault="004D62D5" w:rsidP="004D62D5">
      <w:pPr>
        <w:spacing w:after="0" w:line="240" w:lineRule="auto"/>
      </w:pPr>
      <w:r>
        <w:t xml:space="preserve">Next Meeting June 9, </w:t>
      </w:r>
      <w:r w:rsidR="006224E8">
        <w:t>2026,</w:t>
      </w:r>
      <w:r>
        <w:t xml:space="preserve"> at 6:30 p.m.</w:t>
      </w:r>
      <w:r w:rsidR="00A06657">
        <w:t xml:space="preserve"> Former Clerk/Treasurer Calnin will be available for questions from the committee though not by citizens.</w:t>
      </w:r>
    </w:p>
    <w:p w14:paraId="2AE38FEC" w14:textId="1E215C96" w:rsidR="00A06657" w:rsidRDefault="00A06657" w:rsidP="004D62D5">
      <w:pPr>
        <w:spacing w:after="0" w:line="240" w:lineRule="auto"/>
      </w:pPr>
      <w:r>
        <w:t xml:space="preserve">July meeting </w:t>
      </w:r>
      <w:proofErr w:type="gramStart"/>
      <w:r>
        <w:t>to</w:t>
      </w:r>
      <w:proofErr w:type="gramEnd"/>
      <w:r>
        <w:t xml:space="preserve"> be held on July 7, </w:t>
      </w:r>
      <w:r w:rsidR="006224E8">
        <w:t>2026,</w:t>
      </w:r>
      <w:r>
        <w:t xml:space="preserve"> at 6:30 p.m.</w:t>
      </w:r>
    </w:p>
    <w:p w14:paraId="6C18D7C5" w14:textId="6FB8D5D4" w:rsidR="00A06657" w:rsidRDefault="00A06657" w:rsidP="004D62D5">
      <w:pPr>
        <w:spacing w:after="0" w:line="240" w:lineRule="auto"/>
      </w:pPr>
      <w:r>
        <w:t>Motion by Faulkner Second by Merrill to adjourn the meeting. Passed unanimously.</w:t>
      </w:r>
    </w:p>
    <w:p w14:paraId="69AEFCE0" w14:textId="77777777" w:rsidR="004D62D5" w:rsidRDefault="004D62D5" w:rsidP="004D62D5">
      <w:pPr>
        <w:spacing w:after="0" w:line="240" w:lineRule="auto"/>
      </w:pPr>
    </w:p>
    <w:sectPr w:rsidR="004D6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D5"/>
    <w:rsid w:val="00140F82"/>
    <w:rsid w:val="002B4C94"/>
    <w:rsid w:val="00420228"/>
    <w:rsid w:val="00443169"/>
    <w:rsid w:val="004D62D5"/>
    <w:rsid w:val="00583363"/>
    <w:rsid w:val="006007A6"/>
    <w:rsid w:val="006224E8"/>
    <w:rsid w:val="009365E8"/>
    <w:rsid w:val="00A00A57"/>
    <w:rsid w:val="00A06657"/>
    <w:rsid w:val="00B40F5A"/>
    <w:rsid w:val="00BA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AE88"/>
  <w15:chartTrackingRefBased/>
  <w15:docId w15:val="{10C0B0CE-B859-41AD-B5E4-29257E2F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2D5"/>
  </w:style>
  <w:style w:type="paragraph" w:styleId="Heading1">
    <w:name w:val="heading 1"/>
    <w:basedOn w:val="Normal"/>
    <w:next w:val="Normal"/>
    <w:link w:val="Heading1Char"/>
    <w:uiPriority w:val="9"/>
    <w:qFormat/>
    <w:rsid w:val="004D6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Dufour</dc:creator>
  <cp:keywords/>
  <dc:description/>
  <cp:lastModifiedBy>Montello Police Department</cp:lastModifiedBy>
  <cp:revision>3</cp:revision>
  <cp:lastPrinted>2026-06-10T20:09:00Z</cp:lastPrinted>
  <dcterms:created xsi:type="dcterms:W3CDTF">2026-05-27T19:11:00Z</dcterms:created>
  <dcterms:modified xsi:type="dcterms:W3CDTF">2026-06-10T20:09:00Z</dcterms:modified>
</cp:coreProperties>
</file>